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48" w:rsidRPr="00B05F48" w:rsidRDefault="00B05F48" w:rsidP="00B05F48">
      <w:pPr>
        <w:spacing w:after="0" w:line="360" w:lineRule="auto"/>
        <w:ind w:firstLine="851"/>
        <w:rPr>
          <w:rFonts w:ascii="Times New Roman" w:eastAsia="Times New Roman" w:hAnsi="Times New Roman" w:cs="Times New Roman"/>
          <w:lang w:eastAsia="pl-PL"/>
        </w:rPr>
      </w:pPr>
      <w:r w:rsidRPr="00B05F48">
        <w:rPr>
          <w:rFonts w:ascii="Times New Roman" w:eastAsia="Times New Roman" w:hAnsi="Times New Roman" w:cs="Times New Roman"/>
          <w:lang w:eastAsia="pl-PL"/>
        </w:rPr>
        <w:t>Jednorożec</w:t>
      </w:r>
    </w:p>
    <w:p w:rsidR="00B05F48" w:rsidRPr="00B05F48" w:rsidRDefault="00B05F48" w:rsidP="00B05F48">
      <w:pPr>
        <w:spacing w:after="0" w:line="360" w:lineRule="auto"/>
        <w:ind w:firstLine="851"/>
        <w:rPr>
          <w:rFonts w:ascii="Times New Roman" w:eastAsia="Times New Roman" w:hAnsi="Times New Roman" w:cs="Times New Roman"/>
          <w:lang w:eastAsia="pl-PL"/>
        </w:rPr>
      </w:pPr>
      <w:r w:rsidRPr="00B05F48">
        <w:rPr>
          <w:rFonts w:ascii="Times New Roman" w:eastAsia="Times New Roman" w:hAnsi="Times New Roman" w:cs="Times New Roman"/>
          <w:lang w:eastAsia="pl-PL"/>
        </w:rPr>
        <w:t>(3 klasa gimnazjum)</w:t>
      </w:r>
    </w:p>
    <w:p w:rsidR="00B05F48" w:rsidRDefault="00B05F48" w:rsidP="00B05F4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660F76" w:rsidRPr="00660F76" w:rsidRDefault="00660F76" w:rsidP="00B05F4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Ze</w:t>
      </w:r>
      <w:r w:rsidR="00811ADF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msta najlepiej smakuje na zimno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Padało. </w:t>
      </w:r>
    </w:p>
    <w:p w:rsidR="00705C75" w:rsidRPr="00660F76" w:rsidRDefault="00705C75" w:rsidP="00BF23A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Tak jak zwykle. Woda bezlitośnie spadała na pogrążoną w ciemności Ziemię. Wiatr hulał po opustoszałym Londynie, niosąc z</w:t>
      </w:r>
      <w:r w:rsidR="00811AD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sobą krople deszczu oraz przenikające do szpiku kości zimno.</w:t>
      </w:r>
      <w:r w:rsidR="00BF2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Przyłożyłam palce do ust, aby choć trochę je ogrzać. Przyciągnęłam kolana jeszcze bliżej ciała, by tracić jak najmniej ciepła, ale i to nie pomogło. Byłam </w:t>
      </w:r>
      <w:r w:rsidR="00BF23AC">
        <w:rPr>
          <w:rFonts w:ascii="Times New Roman" w:eastAsia="Times New Roman" w:hAnsi="Times New Roman" w:cs="Times New Roman"/>
          <w:sz w:val="24"/>
          <w:szCs w:val="24"/>
          <w:lang w:eastAsia="pl-PL"/>
        </w:rPr>
        <w:t>wrakiem człowieka. Skulona za śmietnikiem c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zekałam na śmierć. Jaką miałam inną możliwość? Prawda, mogłam wstać i poszukać miejsca, gdzie wiatr będzie wiał kilometr na godzinę mniej, ale po co? Wszystko, co kochałam, przestało istnieć.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Skuliłam się jeszcze bardziej. Niech koniec nadejdzie szybko.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Vic, idiotko, masz zamiar tu zdechnąć?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Heather klęczała tuż koło mnie.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Przecież nie żyjesz, dlaczego wciąż mnie nawiedzasz?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Istnieję w twojej podświadomości. Jestem tu, ponieważ mnie wymyśliłaś. </w:t>
      </w:r>
      <w:r w:rsidR="00811AD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otrzebujesz wsparcia.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potrzebuję niczyjego wsparcia. Chcę, żebyś zniknęła!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odezwałam się głośno i zacisnęłam powieki.  Miałam nadzieję, że gdy je otworzę, widmo mojej martwej przyjaciółki zniknie, ale tak się nie stało.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Heather, chcę umrzeć. Zostaw mnie.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normalnych okolicznościach powiedziałabym ci, że trzeba cieszyć się życiem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zaczęła.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Właśnie rozmawiam z wytworem mojej wyobraźni, nie mów mi o normalności.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Na bladej twarzy widma pojawił się uśmiech.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razie powiem ci, że nie przeżyłaś Zgaśnięcia tylko po to, aby sczeznąć tutaj.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Pff... wolałabym, aby jakiś głupi meteor trzasnął mnie w łeb i ukatrupił na miejscu.</w:t>
      </w:r>
    </w:p>
    <w:p w:rsidR="00705C75" w:rsidRPr="00660F76" w:rsidRDefault="00160E11" w:rsidP="00BF23A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Meteoryt. Meteory</w:t>
      </w:r>
      <w:r w:rsidR="00BF2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weszły jeszcze w atmosferę - typowa Heather, m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ądrzy się nawet jako wymysł mojej podświadomości.</w:t>
      </w:r>
      <w:r w:rsidR="00BF2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teraz wstawaj. Czas zmieniać świat.  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C75" w:rsidRPr="00660F76" w:rsidRDefault="00705C75" w:rsidP="00CA165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 Powłóczyłam nogami. Widmo podążało tuż koło mnie i gadało coś wesoło.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Heather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odezwałam się nagle.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to możliwe, że nie wyglądasz tak, jak w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chwili śmierci?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Jestem wytworem twojej wyobraźni, kochanie. Jestem taka, jak</w:t>
      </w:r>
      <w:r w:rsidR="00811AD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chciałabyś, abym była.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Ach, faktycznie</w:t>
      </w:r>
      <w:r w:rsidR="0081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1AD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atrzymałam się i rozejrzałam wokoło. Weszłyśmy w "złą dzielnicę" miasta, które kiedyś zwano Londynem. Wszędzie otaczały nas szare domki, gdzieniegdzie graffiti </w:t>
      </w:r>
      <w:r w:rsidR="00DC400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tony śmieci i gruzu.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Gdzie mnie prowadzisz?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Ja? Nigdzie. Jestem tobą, a ty mną. To twoja podświadomość...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Heather, wiesz, że cię kocham, ale jeszcze raz wspomnisz o podświadomości, a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dostaniesz w mordę.</w:t>
      </w:r>
    </w:p>
    <w:p w:rsidR="00DC4003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chcesz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odrzekła, wyraźnie obrażona. 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obóz wybrałyśmy (wybrałam?) altanę w opuszczonym parku. Śmierdziało jeszcze poprzednim lokatorem, kotem lub żulem, ale było to jedyne otwarte miejsce, które ochraniało od tego paskudnego wiatru, więc zignorowałam nasilający </w:t>
      </w:r>
      <w:r w:rsidR="00DC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odruch wymiotny i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spróbowałam zasnąć. Byłam już bardzo blisko swego cel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u, gdy usłyszałam huk, trzask i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stukot butów. Podniosłam się. Przede mną stała grupa rosłych facetów.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Śmierdzi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odezwał się jeden z nich, z czerwonymi włosami i brązowymi odrostami.</w:t>
      </w:r>
    </w:p>
    <w:p w:rsidR="00BF23AC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Wszyscy śmierdzimy, a ta jest całkiem ładna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rzekł drugi</w:t>
      </w:r>
      <w:r w:rsidR="00BF23AC">
        <w:rPr>
          <w:rFonts w:ascii="Times New Roman" w:eastAsia="Times New Roman" w:hAnsi="Times New Roman" w:cs="Times New Roman"/>
          <w:sz w:val="24"/>
          <w:szCs w:val="24"/>
          <w:lang w:eastAsia="pl-PL"/>
        </w:rPr>
        <w:t>, wskazując na mnie palcem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Zatkało mnie. Co oni sobie myślą?!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Wstawaj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ktoś zwrócił się do mnie. Spoj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rzałam na niego. Był starszy od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pozostałych. Miał brzydką bliznę </w:t>
      </w:r>
      <w:r w:rsidR="002E65CB">
        <w:rPr>
          <w:rFonts w:ascii="Times New Roman" w:eastAsia="Times New Roman" w:hAnsi="Times New Roman" w:cs="Times New Roman"/>
          <w:sz w:val="24"/>
          <w:szCs w:val="24"/>
          <w:lang w:eastAsia="pl-PL"/>
        </w:rPr>
        <w:t>biegn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ącą przez całą twarz, a głos co najmniej niemiły.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Kim jesteście?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wyszeptałam, przestraszona. Kolesie spojrzeli po sobie.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Władcami rejonu, na którym przebywasz. Jesteś nasza.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F2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Jaja sobie robicie?!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Ktoś zachichotał, ale ucichł po chwili.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Jesteśmy śmiertelnie poważni, kochaniutka. Idziesz z nami albo giniesz tutaj.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E6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Więc mnie zabij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Heather nie byłaby ze mnie zadowolona, ale okazji na szybką śmierć nie mogłabym przegapić.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Mężczyzna z blizną wyjął pistolet zza pasa i wycelował w moje czoło. Przymknęłam powieki, gotowa na koniec.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nie nastąpił.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Ponownie otworzyłam oczy. Wtedy, zanim zdążyłam zareagować, mężczyzna wystrzelił, ale nie w głowę, tylko w powietrze, a rozgrzaną lufę przytknął mi do nieosłoniętego przedramienia. Krzyknęłam.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Jeszcze raz nie będziesz mi posłuszna, a na oparzeniu się nie skończy.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Wodnik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Minotaur, zabierzcie ją.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Odwrócił się i odszedł. Część grupy podążyła za nim, wybrani postawili mnie</w:t>
      </w:r>
      <w:r w:rsidR="002B47D6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B47D6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nogi i prowadzili. Chciałam jakoś zareagować, ale strach za bardzo mnie obezwładnił. Ten</w:t>
      </w:r>
      <w:r w:rsidR="002B47D6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 po mojej prawej,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 z czerwonym nosem, odezwał się pierwszy: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Dziewczyno, jak tu dotarłaś?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nogach.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 na poważnie?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Facet, co mam ci powiedzieć?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65C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dwaga i poczucie wyższości powróciło.</w:t>
      </w:r>
      <w:r w:rsidR="002B47D6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Błąkałam się, a teraz jestem tutaj i to powinno ci wystarczyć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fuknęłam. Plebs zawsze będzie taki irytujący?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Nieczęsto znajdujemy tutaj żywych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wyjaśnił drugi.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są z innymi gangami, albo nie żyją. Kobiet jest jeszcze mniej.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obchodzi mnie to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żachnęłam się i ze skrzyżowanymi na piersi rękami wyprzedziłam moich strażników. Po sekundzie jednak znaleź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li się przy mnie i nie byli już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tacy mili.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Słuchaj, młoda. Nie będziemy cię niańczyć. Będziesz mieć to, na co zapracujesz. Zachowuj się jak należy. W przeciwnym razie, Aramis wyś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le cię pod ziemię szybciej, niż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zdążysz się zorientować, co zrobiłaś źle.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Ogarniam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65C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ywróciłam oczami.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Kim jest Aramis?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Prawą ręką szefa i najgroźniejszą osobą, jaką kiedykolwiek poznasz.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kim jest ten gościu?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zapytałam cicho, wskazując brodą na osobnika z blizną.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Nazywamy go Hitlerkiem, co nawiasem mówiąc, łechce jego próżność</w:t>
      </w:r>
      <w:r w:rsidR="002E65CB">
        <w:rPr>
          <w:rFonts w:ascii="Times New Roman" w:eastAsia="Times New Roman" w:hAnsi="Times New Roman" w:cs="Times New Roman"/>
          <w:sz w:val="24"/>
          <w:szCs w:val="24"/>
          <w:lang w:eastAsia="pl-PL"/>
        </w:rPr>
        <w:t>. K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onkuruje z Aramis o bycie najbliżej szefa. Nie ma z nią szans, bo jak widać na załączonym obrazku, to</w:t>
      </w:r>
      <w:r w:rsidR="002B47D6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połączenie psychola z totalnym głąbem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wyczerpująco opisał wszystko. Ziewnęłam.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Spokojnie paniusiu, już niedaleko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rzekł drugi.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przesadzasz trochę z takim epitetem?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0D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A1355">
        <w:rPr>
          <w:rFonts w:ascii="Times New Roman" w:eastAsia="Times New Roman" w:hAnsi="Times New Roman" w:cs="Times New Roman"/>
          <w:sz w:val="24"/>
          <w:szCs w:val="24"/>
          <w:lang w:eastAsia="pl-PL"/>
        </w:rPr>
        <w:t>rzez parokrotnie złamany nos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mówienie sprawiało mu wyraźny problem.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bardzo rozpieszczone dziecko mogłoby pyskować w takich chwilach.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Powinnam była się obrazić, ale ten chłopak miał rację. Dziadek i cała służba dmuchali na mnie jakbym była porcelanową lalką, a teraz boję się zamoczyć buty w kałuży.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Nauczyli mnie tylko krzyczeć na mniej ważnych od siebie. Tym razem nic nie powiedziałam, a zanim </w:t>
      </w:r>
      <w:r w:rsidR="002B47D6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Wodnik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Minotaur ponownie ro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zpoczęli rozmowę, dotarliśmy do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celu. Nie było obozu </w:t>
      </w:r>
      <w:r w:rsidR="00160E11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najwyraźniej ta grupa mieszkała w opuszczonej szkole. Na placu Hitlerek zarządził odprawę. Wszyscy</w:t>
      </w:r>
      <w:r w:rsidR="002B47D6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udali się tam, gdzie im kazał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B47D6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ądź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pozwolił przebywać, a mnie złapał za nadgarstek i zaciągnął przed </w:t>
      </w:r>
      <w:r w:rsidR="00E740D2">
        <w:rPr>
          <w:rFonts w:ascii="Times New Roman" w:eastAsia="Times New Roman" w:hAnsi="Times New Roman" w:cs="Times New Roman"/>
          <w:sz w:val="24"/>
          <w:szCs w:val="24"/>
          <w:lang w:eastAsia="pl-PL"/>
        </w:rPr>
        <w:t>gabinet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a. Bez pukania otworzył drzwi i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wszedł do środka. Przy biurku siedział muskularny, czar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noskóry mężczyzna. Dyskutował o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czymś z kobietą w stroju antyterrorysty.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Szefie, szef patrzy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jaką sztukę znalazłem w parku przy Magnoliowej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zarechotał na powitanie Hitlerek. Murzyn podniósł na podwładnego wzrok.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rakuje nam tylko kolejnej gęby do wykarmienia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Szefie, zawartością jej ust sam się mogę zająć, jeśli szef pozwoli.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mojej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twarz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pojawił się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szkarłatny rumieniec. Jak on śmie tak o mnie mówić?!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Doceniam twoje, Hitlerek, zaangażowanie, ale poradzimy sobie bez tego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 czarnoskóry.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Podejdź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machnął na mnie ręką.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się nazywasz?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Victoria Rosamunda Hedwourd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powiedziałam z dumą. Dziadek zawsze powtarzał mi, że nazwiska nigdy nie mam się wstydzić.</w:t>
      </w:r>
    </w:p>
    <w:p w:rsidR="002B47D6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Córka</w:t>
      </w:r>
      <w:r w:rsidR="002B47D6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Edwa</w:t>
      </w:r>
      <w:r w:rsidR="002B47D6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rda Hedwourda, lorda Jatterham?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Wnuczka.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stąd ma tyle dumy. Stare, arystokratyczne ścierwo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wtrącił Hitlerek.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Cicho bądź, prostaku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uciszyła go kobieta z silnym </w:t>
      </w:r>
      <w:r w:rsidR="002B47D6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rosyjs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kim akcentem.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 ojca</w:t>
      </w:r>
      <w:r w:rsidR="00E740D2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0D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zef splótł palce i wpatrywał się we mnie ciemnymi oczami.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to ma znaczenie? I tak nie żyje, a ja dołączę do niego w niedługim czasie.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Chociażby z tego powodu, że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Aramis i ja mogliśmy go znać.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Dziadek nigdy mi nie powiedział. Moja mat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ka uciekła z jakimś palantem, a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nade mną się jej znudziła, podrzuciła mnie dziadkowi i słuch po nich zaginął.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razie odpuśćmy temat... Masz jakąś użyteczną umiejętność?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 czarnoskóry.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Znam francuski, niemiecki i podstawy arabskiego, ponadto umiem szermować.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Gotować?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Murzyn pokiwał głową.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boisz połamać sobie pazurków?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Prychnęłam.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Ostatni odpadł mi dwa tygodnie temu.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Powiedział coś po rosyjsku do Aramis, na co ona skrzywiła się z dezaprobatą.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więc Dante. Hitlerek, zaprowadź panią.  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C75" w:rsidRPr="00660F76" w:rsidRDefault="00705C75" w:rsidP="00CA165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Dante miał kręcone, brązowe włosy, prosty nos, wyćwiczone mięśnie i czarne oczy, w których kryła się jakaś nieokiełznana dzikość. </w:t>
      </w:r>
      <w:r w:rsidR="00E740D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rzynajmniej t</w:t>
      </w:r>
      <w:r w:rsidR="00E740D2">
        <w:rPr>
          <w:rFonts w:ascii="Times New Roman" w:eastAsia="Times New Roman" w:hAnsi="Times New Roman" w:cs="Times New Roman"/>
          <w:sz w:val="24"/>
          <w:szCs w:val="24"/>
          <w:lang w:eastAsia="pl-PL"/>
        </w:rPr>
        <w:t>yle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mogłam o nim w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pierwszej chwili powiedzieć.</w:t>
      </w:r>
    </w:p>
    <w:p w:rsidR="00E740D2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co? Mam ją niańczyć?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0D2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zapytał.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Świetny początek świetnej znajomości, nie ma co.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Kolo, myślisz że mnie to obchodzi? Z rozkazu sze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 miałem ją tu przyprowadzić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Hitlerek ułożył ręce w obronnym geście i odszedł.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Dobra, laska, nie obchodzi mnie, kim byli twoi starzy.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Słuchasz się mnie. Bez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wyjątków. Za sześć godzin wstajemy i szukamy tego co zwykle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jedzenia i czystej wody. Za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jakiekolwiek wkurzenie mnie idziesz do oddziału Hitlerka. Zrozumiano?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 Jak się do ciebie zwracać?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Dante, kapitan Dante, coś w tym stylu. A </w:t>
      </w:r>
      <w:r w:rsidR="00E74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ciebie?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Najprościej będzie Vic.</w:t>
      </w:r>
    </w:p>
    <w:p w:rsidR="00705C75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Dobra</w:t>
      </w:r>
      <w:r w:rsidR="00E740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Vic. Bądź gotowa na krew, pot i łzy.  </w:t>
      </w:r>
    </w:p>
    <w:p w:rsidR="00CA165E" w:rsidRPr="00660F76" w:rsidRDefault="00CA165E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C75" w:rsidRPr="00660F76" w:rsidRDefault="00705C75" w:rsidP="00CA165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Obudziło mnie kopnięcie w bok. Nade mną stało kilku, może kilkunastu ludzi, w tym Dante.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nogi, idziemy.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Posłusznie wstałam, choć głos w jakimś zakamarku mojej głowy uparcie powtarzał, że to ja powinnam im rozkazywać. Okryłam się jakimś kocem </w:t>
      </w:r>
      <w:r w:rsidR="00160E11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74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oczywiście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niczego innego nie miałam.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Drużyna z Dante na czele wyszła z budynku. Ponownie uderzył mnie ziąb panujący na dworze. Momentalnie powróciły pragnienia sprzed wczorajszego dnia.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Powiedziałam dnia?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ponad miesiąca nie było przecież dnia. Tylko 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noc, nieprzerwanie panująca nad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światem. Słońce wybuchło. Część ludności 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>wtedy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zginęł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a, reszta pławiła się jeszcze w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ostatkach ciepła nadesłanego przez wybuch.</w:t>
      </w:r>
    </w:p>
    <w:p w:rsidR="00705C75" w:rsidRPr="00660F76" w:rsidRDefault="00E740D2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zamyślenia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wyrwał mnie jakiś podstarzały facet.</w:t>
      </w:r>
    </w:p>
    <w:p w:rsidR="00E740D2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 jesteś Victoria Hedwourd?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zapytał. 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co, początek jeszcze lepszy niż z Dante.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potwierdziłam.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czy ma to jakieś znaczenie?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Po chwili się zreflektowałam.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Przepraszam, po prostu ciągle ktoś się o to pyta, co zaczyna być denerwujące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Spuściłam wzrok.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Mnie też na początku irytowało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mru</w:t>
      </w:r>
      <w:r w:rsidR="00E740D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nął.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stem Gerald Woods, pracowałem z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twoim dziadkiem.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Ta twarz... Pełna zmarszczek, z błękitnymi, świdrującymi ocza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mi i dołeczkami w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policzkach. Dopiero po chwili zorientowałam się, kto przede mną stoi.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Wujek Gerry?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ucieszyłam się.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Vikciu. Mocno wyrosłaś, co?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uśmiechnął się.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Ile to lat? Siedem? Dziewięć?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Osiem, wujaszku.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tak. Pamiętam, woziłem cię na spotkania harcerek, gdy twój </w:t>
      </w:r>
      <w:r w:rsidR="002B47D6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dziade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k nie miał czasu. A pamiętasz, jak...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Wujaszku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postanowiłam nie zagłębiać się we wspomnienia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dlaczego dołączyliście do tej grupy?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Ponieważ nie miałem wyboru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 ściszonym głosem.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Będę służyć temu </w:t>
      </w:r>
      <w:r w:rsidR="00E740D2">
        <w:rPr>
          <w:rFonts w:ascii="Times New Roman" w:eastAsia="Times New Roman" w:hAnsi="Times New Roman" w:cs="Times New Roman"/>
          <w:sz w:val="24"/>
          <w:szCs w:val="24"/>
          <w:lang w:eastAsia="pl-PL"/>
        </w:rPr>
        <w:t>Murzynowi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zginę.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panuje tu taki terror? 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zy nie poradzilibyście sobie bez nich?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Zdążył otworzyć usta, ale nie zdążył wydobyć z nich dźwięku. Zagłuszył go dźwięk rogu, a później przeraźliwe krzyki innych ludzi.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Jeźdźcy! Ciemni Jeźdźcy nadeszli!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Rozpętał się chaos. Na ulicę wpadł tuzin postaci dosiadających wychudłych koni. </w:t>
      </w:r>
      <w:r w:rsidR="002B47D6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zarne szaty powiewały na wietrze jak żagle. Na ich widok zrobiło mi się jeszcze zimniej.</w:t>
      </w:r>
    </w:p>
    <w:p w:rsidR="00705C75" w:rsidRPr="00660F76" w:rsidRDefault="00705C75" w:rsidP="00E23B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Cała grupa Dantego rozpierzchła się we wszystkich kierunkach. Wujaszek Gerry pociągnął mnie za na wpół spalony samochód, stojący na chodniku.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ruszaj się stąd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nakazał i wyciągnął zza pazuchy srebrny pistolet o długiej lufie. Wybiegł zza samochodu i zaczął strzelać, zapewne do Jeźdźców. Zauważyłam, że ręce zaczęły mi się trząść, ale nie z zimna, tylko </w:t>
      </w:r>
      <w:r w:rsidR="00CC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strachu. Czułam kołatanie serca. Zacisnęłam dłonie w pięści i starałam </w:t>
      </w:r>
      <w:r w:rsidR="00CC0A3A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przypomnieć </w:t>
      </w:r>
      <w:r w:rsidR="00CC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sobie 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wszystko, 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czego ktokolwiek nauczył mnie o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sytuacjach zagrożenia. Zdecydowałam się nie ruszać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tak nie miałam broni.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to obserwowałam walczących. Oddział Dantego walczył z Jeźdźcami w różnych miejscach na ulicy, ale to nie była równa walka. Mimo że w większości ludzie mieli pistolety lub strzelby, a Jeźdźcy miecze, halabardy i topory, ci pierwsi padali częściej. 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Sterta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kolorowych trupów przykrywała ziemię, a czarnych płaszczy leżało tylko kilka. Z dumą mogę powiedzieć, że polegli z rąk wujka Gerry'ego. Pomimo sędziwego wieku były żołnierz walczył zacięcie. Strzela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>ł w co rusz innym kierunku, tak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ledwo mogłam objąć wzrokiem zasięg jego działań.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Niestety, w pewnym momencie amunicja musiała 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się skończyć. Obserwowałam, jak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wyciągnął zza pazuchy pudełko z </w:t>
      </w:r>
      <w:r w:rsidR="00340B43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kulami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nie zdążył nabić broni. Przed nim bowiem stał Jeździec. Wysoki na dwa metry, zszedł z konia, jakby chciał złożyć wujaszkowi ostatni hołd, stając z nim do pojedynku. Wujek podniósł z </w:t>
      </w:r>
      <w:r w:rsidR="00AD391D">
        <w:rPr>
          <w:rFonts w:ascii="Times New Roman" w:eastAsia="Times New Roman" w:hAnsi="Times New Roman" w:cs="Times New Roman"/>
          <w:sz w:val="24"/>
          <w:szCs w:val="24"/>
          <w:lang w:eastAsia="pl-PL"/>
        </w:rPr>
        <w:t>ziemi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miec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z, zasalutował w stronę nieba i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ruszył w kierunku przeciwnika. To było jak taniec. Piękny, ale śmiercionośny taniec.</w:t>
      </w:r>
    </w:p>
    <w:p w:rsidR="00705C75" w:rsidRPr="00660F76" w:rsidRDefault="00705C75" w:rsidP="00E23BA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Chciałam pobiec i mu pomóc, ale strach mnie sparaliżował.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Niestety, taka walka nie mogła trwać długo. W pewnym momencie Jeździec przebił Gerry'ego mieczem. Wujek osunął się najpierw na </w:t>
      </w:r>
      <w:r w:rsidR="00AD391D">
        <w:rPr>
          <w:rFonts w:ascii="Times New Roman" w:eastAsia="Times New Roman" w:hAnsi="Times New Roman" w:cs="Times New Roman"/>
          <w:sz w:val="24"/>
          <w:szCs w:val="24"/>
          <w:lang w:eastAsia="pl-PL"/>
        </w:rPr>
        <w:t>kolana, a później się przewrócił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0B43" w:rsidRPr="00660F76" w:rsidRDefault="00705C75" w:rsidP="00E23BA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Dopiero po chwili to do mnie dotarło. Z moich u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st dobiegł zduszony okrzyk. Jak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mogłam na to pozwolić?!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Krew zaczęła szybciej płynąć w moich żyłach. Czułam, jak pulsuje. Nagle zapomniałam o zimnie, strachu czy odrętwieniu. Liczyło się tylko to, ile tych kreatur wyślę na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D391D">
        <w:rPr>
          <w:rFonts w:ascii="Times New Roman" w:eastAsia="Times New Roman" w:hAnsi="Times New Roman" w:cs="Times New Roman"/>
          <w:sz w:val="24"/>
          <w:szCs w:val="24"/>
          <w:lang w:eastAsia="pl-PL"/>
        </w:rPr>
        <w:t>drugi świat. Zacisnęłam pięści</w:t>
      </w:r>
      <w:r w:rsidR="00340B43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Gdy tylko ten, który pozbawił wujaszka Gerry'ego życia, odszedł, podbiegłam do ciała starszego mężczyzny. Przewróciłam je na plecy. Zamierzałam zabrać broń i być może jakieś inne przydatne przedmioty, któr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e miał ze sobą, ale nie było mi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dane. A przynajmniej nie od razu. Wujek jeszcze żył, chociaż </w:t>
      </w:r>
      <w:r w:rsidR="00AD391D">
        <w:rPr>
          <w:rFonts w:ascii="Times New Roman" w:eastAsia="Times New Roman" w:hAnsi="Times New Roman" w:cs="Times New Roman"/>
          <w:sz w:val="24"/>
          <w:szCs w:val="24"/>
          <w:lang w:eastAsia="pl-PL"/>
        </w:rPr>
        <w:t>resz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tki sił </w:t>
      </w:r>
      <w:r w:rsidR="00AD391D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ały 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 w:rsidR="00340B43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w zatrważającym tempie.</w:t>
      </w:r>
    </w:p>
    <w:p w:rsidR="00340B43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 słodkie dziecko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wyszeptał.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Teraz wid</w:t>
      </w:r>
      <w:r w:rsidR="00340B43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zę, że jesteś córką swego ojca.</w:t>
      </w:r>
    </w:p>
    <w:p w:rsidR="00AD391D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Wujaszku, jak mogę nią być, jeśli nawet nie wiem, jak on się nazywał? 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 jego było Robert Foox. Postaraj się go pokochać w jego ostatnich chwilach...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Wujaszku, co masz na myśli? Wujaszku?!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potrząsnęłam go za ramiona, ale on już odszedł. </w:t>
      </w:r>
      <w:r w:rsidR="00AD391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oja wola walki wręcz przeciwnie. Podniosłam srebrny pistolet i amunicję. Naładowałam broń, obiecując sobie, że przydatnych rzeczy poszukam później, gdy już nie będą zagrażać mi </w:t>
      </w:r>
      <w:r w:rsidR="0080312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istoty będące połączeniem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kostuchy z zombie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. Powoli wstałam. Wycelowałam w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znienawidzonego upiora i strzeliłam. Oczywiście spudło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wałam, a dodatkowo zwróciłam na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siebie jego uwagę. Postać odwróciła się w moją stronę jak w zwolnionym tempie. Czarne płachty łopotały jak nigdy. Nie zdążyłam zareagować, a już był przy mnie. Zobaczyłam tylko pomarańczową maskę zwierzęcia i liszajowatą dłoń z czarnym 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światłem w garści uderzającą mnie w klatkę piersiową. Na moment zabrakło mi tchu. Następnie straciłam przytomność.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C75" w:rsidRPr="00660F76" w:rsidRDefault="00705C75" w:rsidP="00CA165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Cholera.</w:t>
      </w:r>
      <w:r w:rsidR="00AD3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Całe ciało bolało. Mogłam wyczuć każdą tk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ankę. Zagryzłam wargi, by się z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tego bólu nie rozpłakać.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Victoria?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Otworzyłam oczy. Nade mną pochylał się Dante.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się dzieje?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wyszeptałam. </w:t>
      </w:r>
      <w:r w:rsidR="00340B43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Chłopak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złapał mnie za rękę. Zacisnęłam zęby, ale po chwili całe cierpienie zniknęło.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wiem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odpowiedział cicho.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Straciłem przytomność w bitwie, a obudziłem się dopiero tutaj.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Rozejrzałam się po pomieszczeniu. Było puste i małe, a przynajmniej obdrapane ściany sprawiały takie wrażenie. Przyczepiona do sufitu żarówka słabo świeciła i co chwilę migotała. Zamiast jednej ściany były kraty, za którymi zobaczyłam korytarz.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</w:t>
      </w:r>
      <w:r w:rsidR="0080312B">
        <w:rPr>
          <w:rFonts w:ascii="Times New Roman" w:eastAsia="Times New Roman" w:hAnsi="Times New Roman" w:cs="Times New Roman"/>
          <w:sz w:val="24"/>
          <w:szCs w:val="24"/>
          <w:lang w:eastAsia="pl-PL"/>
        </w:rPr>
        <w:t>simy się stąd wydostać. Uciekać…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3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wyszeptałam. 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Skąd nagle we mnie taka wola walki?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da się. Pręty są podłączone do prądu.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Mimo to zbliżyłam się do nich. Przezornie nie dotknęłam. Przejście za nimi nie było zbyt duże, ale p</w:t>
      </w:r>
      <w:r w:rsidR="0080312B">
        <w:rPr>
          <w:rFonts w:ascii="Times New Roman" w:eastAsia="Times New Roman" w:hAnsi="Times New Roman" w:cs="Times New Roman"/>
          <w:sz w:val="24"/>
          <w:szCs w:val="24"/>
          <w:lang w:eastAsia="pl-PL"/>
        </w:rPr>
        <w:t>ełne takich samych wejść do cel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Musimy czekać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położył mi rękę na ramieniu.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Chyba na śmierć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312B">
        <w:rPr>
          <w:rFonts w:ascii="Times New Roman" w:eastAsia="Times New Roman" w:hAnsi="Times New Roman" w:cs="Times New Roman"/>
          <w:sz w:val="24"/>
          <w:szCs w:val="24"/>
          <w:lang w:eastAsia="pl-PL"/>
        </w:rPr>
        <w:t>strąciłam jego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dłoń i usiadłam w kącie. Dante położy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ł się na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ziemi plecami do mnie.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Vic.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To była Heather.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Czego chcesz?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Pomóc ci.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 sposób? Wyprowadzisz mnie z tej klatki?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moja przyjaciółka pokręciła głową.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803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Muszę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 powiedzieć, żebyś przestała walczyć.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391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marszczyłam brwi.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Przestań walczyć. Po prostu. To wojna, której już nie wygrasz. Poddaj się. Może wtedy zginiesz bezboleśnie.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mogłam uwierzyć w to, co usłyszałam. Heather, moja Heather, która nawet jeśli dowiedziała się o sprawdzianie pięć minut przed lekcją, otwierała podręcznik, by choć trochę się nauczyć, namawiała mnie do poddania się?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kim rozmawiasz?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Dante odwrócił się. Na jego twarz</w:t>
      </w:r>
      <w:r w:rsidR="00AD391D">
        <w:rPr>
          <w:rFonts w:ascii="Times New Roman" w:eastAsia="Times New Roman" w:hAnsi="Times New Roman" w:cs="Times New Roman"/>
          <w:sz w:val="24"/>
          <w:szCs w:val="24"/>
          <w:lang w:eastAsia="pl-PL"/>
        </w:rPr>
        <w:t>y pojawi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AD3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grymas zdziwienia.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Kim pani jest?</w:t>
      </w:r>
    </w:p>
    <w:p w:rsidR="00705C75" w:rsidRPr="00660F76" w:rsidRDefault="00AD391D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Eee… Co?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Heather była przerażona.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Foox, co ty zrobiłeś?!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zawołała w innym kierunku.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jesteś moją Heather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oświadczyłam.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 pewno nie tą z mojego </w:t>
      </w:r>
      <w:r w:rsidR="00340B43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życia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była wściekła.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Oczywiście, że nie! Co ty, idiotko, myślałaś?!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wrzasnęła jeszcze i zniknęła.</w:t>
      </w:r>
    </w:p>
    <w:p w:rsidR="00705C75" w:rsidRPr="00660F76" w:rsidRDefault="00AD391D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O. Mój. Boże!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się dzieje? Kto to był?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</w:t>
      </w:r>
      <w:r w:rsidR="0080312B">
        <w:rPr>
          <w:rFonts w:ascii="Times New Roman" w:eastAsia="Times New Roman" w:hAnsi="Times New Roman" w:cs="Times New Roman"/>
          <w:sz w:val="24"/>
          <w:szCs w:val="24"/>
          <w:lang w:eastAsia="pl-PL"/>
        </w:rPr>
        <w:t>te był tak samo zdezorientowany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ja.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mam pojęcia. To była moja przyjaciółka, która zginęła na samym </w:t>
      </w:r>
      <w:r w:rsidR="00340B43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początku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apokalipsy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wyznałam.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Później z nią rozma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wiałam, ale wydawało mi się, że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potrzebowałam kogoś do rozmowy i podświadomie ją st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worzyłam. Teraz okazuje się, że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 nie.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dlaczego?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wiem. Nie mam najmniejszego pojęcia jak to możliwe. Chyba szybko nas stąd nie zabiorą, co nie?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Pewnie chcą, żebyśmy tu zgnili.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Taa... Zastanawia mnie, czy mają jakiś związ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ek z całym tym chaosem i </w:t>
      </w:r>
      <w:r w:rsidR="0014125D">
        <w:rPr>
          <w:rFonts w:ascii="Times New Roman" w:eastAsia="Times New Roman" w:hAnsi="Times New Roman" w:cs="Times New Roman"/>
          <w:sz w:val="24"/>
          <w:szCs w:val="24"/>
          <w:lang w:eastAsia="pl-PL"/>
        </w:rPr>
        <w:t>Zgaśnięciem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Czym?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Zga</w:t>
      </w:r>
      <w:r w:rsidR="0014125D">
        <w:rPr>
          <w:rFonts w:ascii="Times New Roman" w:eastAsia="Times New Roman" w:hAnsi="Times New Roman" w:cs="Times New Roman"/>
          <w:sz w:val="24"/>
          <w:szCs w:val="24"/>
          <w:lang w:eastAsia="pl-PL"/>
        </w:rPr>
        <w:t>śnięc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iem. Heather tak na to mówiła... Ach.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Nie chciałam o tym myśleć. Wychodziło na to, że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moja droga przyjaciółka albo w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jakiś sposób należała do tych ludzi, albo była zwykł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hologramem... Tylko po co to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wszystko? Kim byłam, że interesowano się mną tak bardzo?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przykre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rzekł.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dziwne.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</w:t>
      </w:r>
      <w:r w:rsidR="00340B43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dzo dziwne. Ale zakończmy jej temat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125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okręciłam głową.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Porozmawiajmy o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czymś innym.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czym?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zaśmiał się gorzko.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="00803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paradoksalne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dopiero po zniknięciu słońca poczułem smak życia.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jakim sensie?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Uch... Przedtem prawie nie opuszczałem rodzinnej posiadłości. Większość czasu spędzałem przy książkach albo na siłowni. Nie miałem żadnych znajomych. Nie mam o czym opowiadać.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41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Mój dziadek tak samo</w:t>
      </w:r>
      <w:r w:rsidR="00803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trzymał mnie pod kloszem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125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zruszyłam ramionami.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No, nie do końca. Chodziłam do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szkoły. Tam poznałam Heather.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Zadał jeszcze kilka pytań. Przez kilka następnych godzin (nie uwierzę, że minęło mniej czasu!) opowiadaliśmy sobie o swoic</w:t>
      </w:r>
      <w:r w:rsidR="00340B43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smutnych żywotach. Trudno było mi uwierzyć, ż</w:t>
      </w:r>
      <w:r w:rsidR="00340B43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e ktoś mógł żyć w ciaśniejszej „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złotej klatce</w:t>
      </w:r>
      <w:r w:rsidR="00340B43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ja. Moja sympatia do niego </w:t>
      </w:r>
      <w:r w:rsidR="0014125D">
        <w:rPr>
          <w:rFonts w:ascii="Times New Roman" w:eastAsia="Times New Roman" w:hAnsi="Times New Roman" w:cs="Times New Roman"/>
          <w:sz w:val="24"/>
          <w:szCs w:val="24"/>
          <w:lang w:eastAsia="pl-PL"/>
        </w:rPr>
        <w:t>ros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ła. Musiałam wiedzieć jeszcze jedno.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Dante, powiedz mi, jakie jest twoje prawdziwe imię?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Skrzywił się.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lubię go.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Prawdopodobnie nigdy stąd nie wyjdziemy. Równie pewne jest to, że jestem ostatnią osobą, którą tu spotkasz. Powiedz mi. Proszę.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Ech... No dobra. Rodzice nadali mi imię Samuel.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Ładne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powiedziałam zgodnie z prawdą.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Dlaczego ci się nie podoba?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Wzruszył ramionami.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Mam złe skojarzenia.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Możesz być bardziej rozmowny?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Jeszcze zanim rodzice zamknęli mnie w posiadłości, chodziłem do przedszkola. Spotkałem tam chłopca o tym samym imieniu, który niesam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owicie mnie przerażał, kłamał i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sprawiał wrażenie, że chce kogoś oszukać.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ci się nie dziwię.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Teraz twoja kolej. Jakie jest twoje prawdziwe imię?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dość skomplikowana sprawa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595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odrapałam się po karku, zdobywając trochę czasu na ułożenie </w:t>
      </w:r>
      <w:r w:rsidR="00E35959">
        <w:rPr>
          <w:rFonts w:ascii="Times New Roman" w:eastAsia="Times New Roman" w:hAnsi="Times New Roman" w:cs="Times New Roman"/>
          <w:sz w:val="24"/>
          <w:szCs w:val="24"/>
          <w:lang w:eastAsia="pl-PL"/>
        </w:rPr>
        <w:t>myśli w głowie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 nazwali mnie Rosamundą, ale podrzucili mnie dziadkowi, gdy nie miałam więcej niż pół roku. Średnio mu to imię pasowało, ale jednocześnie nie chciał go zmieniać ze względu na mamę, d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latego przy adopcji załatwił mi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 nazwisko i nowe imię, a Rosamunda przeszła na drugie. Teraz jestem Victorią Rosamundą, co brzmi równie źle, </w:t>
      </w:r>
      <w:r w:rsidR="00E35959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wygląda.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Jesteś bardzo ładna, jeśli o to ci chodzi.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Poczułam, jak szkarłatne rumieńce wpływają na moje policzki.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Dziękuję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wyszeptałam.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mojej głowy wpadła myśl. W pierwszym mo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mencie wydawała się głupia, ale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 uświadomiłam sobie, że nigdy tego nie robiłam. Prawdopodobnie tu umrę, więc jeśli nie teraz, to nigdy.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Pocałowałam go. To musiało go zaskoczyć, ale mni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e nie odtrącił. Gdy w końcu się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od niego odkleiłam, powiedział: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Twój chłopak musiał być bardzo szczęśliwym człowiekiem.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Gdyby tylko istniał.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Nigdy się nie całowałaś?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Nigdy.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803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Wow!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obiecuj sobie za wiele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burknęłam.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Już stąd 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wyjdziemy, a ja chciałam to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zrobić przed śmiercią. Tylko to.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porządku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podniósł ręce w obronnym geście.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Miło było.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Coś zaszurało. Przy kratach stał wyszczerzony w 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szczerbatym uśmiechu Hitlerek z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dwoma strażnikami.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 już gołąbeczki, koniec adoracji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Zabieram cię do pani oficer, mała gałganico.      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Jak on śmie tak się do mnie odzywać?! Co on tu w ogóle robi?!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Hitlerek?! Ty z nimi?!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wykrzyczał Samuel.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ciebie, kapral Mendele, śmieciu.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Ufaliśmy ci!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Ooo, naprawdę? Uroczo! </w:t>
      </w:r>
      <w:r w:rsidR="00340B43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ja się przecież tylko z wami bawiłem!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zakpił.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już, zabierajcie ją.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Strażnik otworzył kraty. Dante rzucił się na niego, ale wystarczył jeden ruch ręką, aby ponownie wylądował w kącie celi. Nie zdążyłam zareagować, a już byłam zakuta przez drugiego strażnika. Matko, ja naprawdę mam tak wolny refleks?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Hitlerek zamknął kraty.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zobaczenia... Kiedyś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pożegnałam się.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Prowadzili mnie przez długi korytarz z wieloma zakrętam</w:t>
      </w:r>
      <w:r w:rsidR="00E17366">
        <w:rPr>
          <w:rFonts w:ascii="Times New Roman" w:eastAsia="Times New Roman" w:hAnsi="Times New Roman" w:cs="Times New Roman"/>
          <w:sz w:val="24"/>
          <w:szCs w:val="24"/>
          <w:lang w:eastAsia="pl-PL"/>
        </w:rPr>
        <w:t>i i schodami. W pewnym momencie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Hitlerek otworzył </w:t>
      </w:r>
      <w:r w:rsidR="00340B43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jakieś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drzwi. Strażnicy zasalutowali i sobie poszli. Kapral wprowadził mnie i przykuł do krzesła. Na pożegnanie wyszeptał: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Jeszcze się spotkamy, ślicznotko... O ile po spotk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aniu z panią generał będziesz w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stanie otworzyć oczy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zarechotał. Po plecach przeszedł mi zimny dreszcz.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jeśli nie, to...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Kapralu Mendele, proszę zająć się swoimi obowiązkami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przerwał mu chłodny głos. Hitlerek odskoczył ode mnie jak poparzony.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jest, poruczniku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3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zybkim krokiem wyszedł z pomieszczenia. Oficer wszedł w zasięg mojego wzroku. Odebrało mi mowę. To był ten Jeździec, który pozbawił wujaszka Gerry'ego życia. Nie było mowy o pomyłce. Te same szaty, ta sama maska...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– Dlaczego to robicie?! – wrzasnęłam, nie panując nad emocjami. – Dlaczego mordujecie wszystkich jak leci?!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 xml:space="preserve">– Każde działanie ma swój powód – odparł spokojnie. – Wszystkie doświadczone przez ciebie krzywdy to </w:t>
      </w:r>
      <w:r w:rsidR="00E35959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drobnostka</w:t>
      </w:r>
      <w:r w:rsidRPr="00660F76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 xml:space="preserve"> w porównaniu z tym, za co zostały wyrządzone.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Krew buzowała we mnie jak woda. Jak on śmie być tak spokojny?! Jak on może gadać o tym wszystkim tak, jakby chodziło o wylanie mleka, a nie wymordowanie całej ludzkiej populacji?!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– W ciągu ostatniego miesiąca zabiliście moją rodzinę i wszystkie bliskie osoby! Przez was prawie cała ludzka populacja wyginęła! Jakie to musiały być kr</w:t>
      </w:r>
      <w:r w:rsidR="00E17366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zywdy, skoro mówisz</w:t>
      </w:r>
      <w:r w:rsidRPr="00660F76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 xml:space="preserve"> o tym w taki sposób?!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Oficer spojrzał na mnie. Miał takie smutne, pełne cie</w:t>
      </w:r>
      <w:r w:rsidR="00F466D2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rpienia oczy. Prawie zrobiło mi </w:t>
      </w:r>
      <w:r w:rsidRPr="00660F76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się go żal.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 xml:space="preserve"> Przykro mi, że musiałaś cierpieć, jednak są winy, których się nie wybacza.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 xml:space="preserve"> Kochałam tych ludzi...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to już bywa, że kiedy coś kochamy najbardziej, to odchodzi, gdy najmniej się tego spodziewamy. Moja słodka, najukochańsza Tamara... Umarła, ponieważ wr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óciłem do </w:t>
      </w:r>
      <w:r w:rsidR="00E35959">
        <w:rPr>
          <w:rFonts w:ascii="Times New Roman" w:eastAsia="Times New Roman" w:hAnsi="Times New Roman" w:cs="Times New Roman"/>
          <w:sz w:val="24"/>
          <w:szCs w:val="24"/>
          <w:lang w:eastAsia="pl-PL"/>
        </w:rPr>
        <w:t>domu godzinę za późno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595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krył twarz w dłoniach. Wyglądał na takiego, co od lat nie miał się komu wygadać. Może jeśli dam mu tę możliwość, poczuje 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do mnie jakiś rodzaj sympatii i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zabije? Zdecydowałam się wysłuchać całej jego opowieści.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to się stało?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zapytałam.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Pewnego dnia po pracy w laboratorium wyszedłem do baru. Byłem zbyt zdenerwowany porażką nowego wynalazku, aby wrócić do domu. Gdy o północy przekroczyłem próg salonu, moja żona leżała we krwi. Niczego nie zabrano, nie znalazłem też śladów walki. Rosie</w:t>
      </w:r>
      <w:r w:rsidR="00E17366">
        <w:rPr>
          <w:rFonts w:ascii="Times New Roman" w:eastAsia="Times New Roman" w:hAnsi="Times New Roman" w:cs="Times New Roman"/>
          <w:sz w:val="24"/>
          <w:szCs w:val="24"/>
          <w:lang w:eastAsia="pl-PL"/>
        </w:rPr>
        <w:t>, mojej córki,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było w pokoju. Oczywiśc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ie wszyscy myśleli, że to ja je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zamordowałem. Nawet nie wzięto pod uwagę tego, że ma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łej nie znaleziono! Odebrano mi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żonę, córkę, majątek i chęć do życia. Wszystko.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wyszedłeś z więzienia?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postanowiłam kontynuować rozmowę jak najdłużej.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</w:t>
      </w:r>
      <w:r w:rsidR="00E17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Uwolnił mnie członek organizacji. Dostałem możliwość dalszych badań. Zaprojektowałem </w:t>
      </w:r>
      <w:r w:rsidR="00FC4FFE">
        <w:rPr>
          <w:rFonts w:ascii="Times New Roman" w:eastAsia="Times New Roman" w:hAnsi="Times New Roman" w:cs="Times New Roman"/>
          <w:sz w:val="24"/>
          <w:szCs w:val="24"/>
          <w:lang w:eastAsia="pl-PL"/>
        </w:rPr>
        <w:t>maszyny do tworzenia iluzji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zemściłem się na tych, którzy mnie skrzywdzili.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Przecież nawet nie wiesz, kto cię skrzywdził. Dlaczego wybiliście prawie całą populację wysp?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Mężczyzna roześmiał się. Tak jak ja się uspokoiłam, on stał się wściekły. Śmiał się cynicznie, szaleńczo</w:t>
      </w:r>
      <w:r w:rsidR="00331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Przerażało mnie</w:t>
      </w:r>
      <w:r w:rsidR="00331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Oczywiście, że wiem. Jej ojciec, który nie mógł z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nieść, że nie wyszła za kogoś z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arystokracji. Ten stary pierdziel, Edward Hedwourd, wolał 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zabić córkę, niż pogodzić się z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plamą na honorze, jakim było posiadanie plebsu w rodzinie!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Zaniemówiłam. Musiałam siedzieć z otwartymi ustami, bo po chwili ciszy oficer zapytał: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się nie spodziewałaś, co?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Dziadek zamordował mamę</w:t>
      </w:r>
      <w:r w:rsidR="00331A55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wyszeptałam jak w transie. Momentalnie poczułam się jak balonik, z którego uleciało całe powietrze. Oficer wyglądał podobnie.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Edward Hedwourd to twój dziadek?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 Jeśli nazywasz się Robert Foox, to...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A5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słowa ciążyły mi jak nigdy.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To... Cześć, tato.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Mężczyzna opadł na krzesło za sobą. Ukrył twarz w dłoniach.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Nie... Nie mogę w to uwierzyć...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 też nie...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A5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 swobodnie spływały mi po policzkach.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Dziadek kochał mamę, czasami widziałam</w:t>
      </w:r>
      <w:r w:rsidR="00331A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17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płacze, patrząc na 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jej zdjęcia.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Nic już nie rozumiem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A5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okręcił ze zrezygnowaniem głową. </w:t>
      </w:r>
      <w:r w:rsidR="00E17366">
        <w:rPr>
          <w:rFonts w:ascii="Times New Roman" w:eastAsia="Times New Roman" w:hAnsi="Times New Roman" w:cs="Times New Roman"/>
          <w:sz w:val="24"/>
          <w:szCs w:val="24"/>
          <w:lang w:eastAsia="pl-PL"/>
        </w:rPr>
        <w:t>- T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rafiłem do więzienia, mimo że nie mieli wielu dowodów potwierdzających moją wi</w:t>
      </w:r>
      <w:r w:rsidR="00331A55">
        <w:rPr>
          <w:rFonts w:ascii="Times New Roman" w:eastAsia="Times New Roman" w:hAnsi="Times New Roman" w:cs="Times New Roman"/>
          <w:sz w:val="24"/>
          <w:szCs w:val="24"/>
          <w:lang w:eastAsia="pl-PL"/>
        </w:rPr>
        <w:t>nę. Ktoś musiał przekupić sędziego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Trzasnęły drzwi.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 to najwyraźniej jesteś idiotą, Foox.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Nie, nie, nie. Ten głos... Tak bardzo za nim tęskniłam przez tyle czasu, a teraz jego posiadaczka była ostatnią osobą, którą chciałabym widzieć.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Heather?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wyszeptałam słabym głosem.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Stanęła przede mną. Wyglądała tak... jak nie on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a. Dużo doroślej. Potęgowały to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głównie mundur i makijaż, tak bardzo niepasujący do szesnastolatki, oraz brązowe włosy, zazwyczaj rozpuszczone w luźnych lokach, teraz spięte w koczek z tyłu głowy. Twarz miała nieprzyjemny wyraz.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Generale, o co tu chodzi?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Tata (jak ja dawno ni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e używałam tego słowa!) wstał i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napiął mięśnie. Był czerwony ze złości.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 co ci wygląda?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331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pomachała mu przed twarzą ręką.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Moja nemezis w końcu tu jest, masz mi pomóc się na niej zemścić!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Heather, co ty mówisz? Przyjaźniłyśmy się odkąd pamiętam.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Spoliczkowała mnie.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ciebie to była przyjaźń? Nie rozśmieszaj mnie. Od początku tolerowałam cię tylko dla twoich pieniędzy. Co, zdziwiona? Zawsze byłaś tylko głupią, rozpieszczoną lalunią ze wszystkim, o czym ja mogłam tylko marzyć!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Więc dlaczego mi nie powiedziałaś?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zapytałam z wyrzutem.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skąd mogłam wiedzieć, jak Panna Wiem Wszystko Najlepiej zareaguje? Znosiłam wszystkie nieprzyjemności z twojej strony przez lata..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. A teraz, dzięki organizacji i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twojemu tatuśkowi, p</w:t>
      </w:r>
      <w:r w:rsidR="00E17366">
        <w:rPr>
          <w:rFonts w:ascii="Times New Roman" w:eastAsia="Times New Roman" w:hAnsi="Times New Roman" w:cs="Times New Roman"/>
          <w:sz w:val="24"/>
          <w:szCs w:val="24"/>
          <w:lang w:eastAsia="pl-PL"/>
        </w:rPr>
        <w:t>omszczę wszystkie krzywdy, jakich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biedni kiedykolwiek doznali przez nadętych bogaczy!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A5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niosła w moją stronę srebrny sztylecik. Na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szczęście, ojciec złapał ją za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nadgarstek.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wszystkim wiedziałaś?!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Oczywiście, że tak!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warknęła.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Wszystko jest zapisane w oficerskiej bibliotece!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nic mi nie powiedziałaś?!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wybuchnął.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co? Organizacja potrzebowała cię tylko do stworzenia powłoki iluzyjnej!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</w:t>
      </w:r>
      <w:r w:rsidR="007B3F02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co?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Jesteś głupi czy głupi? Heloł, myślisz, że moi poprzednicy </w:t>
      </w:r>
      <w:r w:rsidR="00331A55">
        <w:rPr>
          <w:rFonts w:ascii="Times New Roman" w:eastAsia="Times New Roman" w:hAnsi="Times New Roman" w:cs="Times New Roman"/>
          <w:sz w:val="24"/>
          <w:szCs w:val="24"/>
          <w:lang w:eastAsia="pl-PL"/>
        </w:rPr>
        <w:t>uknul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iby całą tę intrygę, gdybyś nie był bardzo dobrze rokującym wynalazcą?!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Oficer rzucił się na Heather. Przewrócili się na podłogę. Widziałam</w:t>
      </w:r>
      <w:r w:rsidR="007C1B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się szamoczą. Czerwone paznokcie wbiły się mu w szyję, ale nic to nie dało. Po chwili leżała nieprzytomna bądź martwa. Normalnie jakoś bym zareago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wała, ale teraz średnio mnie to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obchodziło.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Dowiem się, o co jej chodziło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powiedział, wyjmując zza jej pazuchy jakąś kartę. Następnie podszedł do mnie. Zdjął krępujące mnie więzy i złapał za ręce.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Rosie... To naprawdę ty?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</w:t>
      </w:r>
      <w:r w:rsidR="007B3F02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17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1BD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ociągnęłam nosem.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Tato, proszę, uciekajmy stąd.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Muszę zobaczyć jeszcze jedną rzecz. Do oficerskiej biblioteki</w:t>
      </w:r>
      <w:r w:rsidR="00E17366">
        <w:rPr>
          <w:rFonts w:ascii="Times New Roman" w:eastAsia="Times New Roman" w:hAnsi="Times New Roman" w:cs="Times New Roman"/>
          <w:sz w:val="24"/>
          <w:szCs w:val="24"/>
          <w:lang w:eastAsia="pl-PL"/>
        </w:rPr>
        <w:t>! – rzucił rozkaz.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Pociągnął mnie za rękę. Przeszliśmy przez kilkanaście korytarzy, aż stanęliśmy przed wrotami z napisem: </w:t>
      </w:r>
      <w:r w:rsidRPr="00660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Archiwum. Nieupoważnionym wstęp wzbroniony. 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Foox otworzył je za pomocą karty zabranej Heather. Szybko weszliśm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do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ogromnego pomieszczenia z milionem szuflad.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końca świata będziemy tego szukać...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C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wyszeptałam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zmartwiona.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szczęście, nie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1BD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śmiechnął się łobuzersko i podszedł do komputera w rogu pokoju. Zalogował się za pomocą karty </w:t>
      </w:r>
      <w:r w:rsidR="007B3F02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wpisał swoje </w:t>
      </w:r>
      <w:r w:rsidR="007B3F02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. Momentalnie otworzyła się jakaś szuflada, a dron podlecia</w:t>
      </w:r>
      <w:r w:rsidR="007C1BDE">
        <w:rPr>
          <w:rFonts w:ascii="Times New Roman" w:eastAsia="Times New Roman" w:hAnsi="Times New Roman" w:cs="Times New Roman"/>
          <w:sz w:val="24"/>
          <w:szCs w:val="24"/>
          <w:lang w:eastAsia="pl-PL"/>
        </w:rPr>
        <w:t>ł do niej. Po chwili poszukiwań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położył przed nami teczkę Roberta Fooxa.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Zainteresowany otworzył ją pośpiesznie. Jego t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warz bladła w miarę czytania. W </w:t>
      </w:r>
      <w:r w:rsidR="00E17366">
        <w:rPr>
          <w:rFonts w:ascii="Times New Roman" w:eastAsia="Times New Roman" w:hAnsi="Times New Roman" w:cs="Times New Roman"/>
          <w:sz w:val="24"/>
          <w:szCs w:val="24"/>
          <w:lang w:eastAsia="pl-PL"/>
        </w:rPr>
        <w:t>końcu, biały jak marmur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rzucił teczką o ziemię i opierając się o ścianę, zapłakał. Ja podniosłam plik papierów i również zapoznałam się z </w:t>
      </w:r>
      <w:r w:rsidR="007C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treścią:</w:t>
      </w:r>
    </w:p>
    <w:p w:rsidR="007C1BDE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Robert Foox. Od</w:t>
      </w:r>
      <w:r w:rsidR="007B3F02" w:rsidRPr="00660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mówił dołączenia do Organizacji</w:t>
      </w:r>
      <w:r w:rsidR="007C1B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Żona i cór</w:t>
      </w:r>
      <w:r w:rsidR="00FC4F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ka Fooxa miały zostać porwane, aby </w:t>
      </w:r>
      <w:r w:rsidR="007C1B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szantażowany </w:t>
      </w:r>
      <w:r w:rsidRPr="00660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wynalazca pod </w:t>
      </w:r>
      <w:r w:rsidR="007C1B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przymusem</w:t>
      </w:r>
      <w:r w:rsidRPr="00660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7C1B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musiał pracować dla Organizacji. </w:t>
      </w:r>
      <w:r w:rsidRPr="00660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Tamara Foox poniosła śmierć podczas próby jej </w:t>
      </w:r>
      <w:r w:rsidR="007C1B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porwania.</w:t>
      </w:r>
      <w:r w:rsidRPr="00660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Rosamunda Foox została dostarczona do </w:t>
      </w:r>
      <w:r w:rsidR="007B3F02" w:rsidRPr="00660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</w:t>
      </w:r>
      <w:r w:rsidRPr="00660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iedziby bez żadnych uszczerbków.</w:t>
      </w:r>
    </w:p>
    <w:p w:rsidR="00705C75" w:rsidRPr="00660F76" w:rsidRDefault="007C1BDE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zabójstwo żony oskarżono Fooxa.</w:t>
      </w:r>
      <w:r w:rsidR="00AE2E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czasie dochodzenia śledczy burżuazji mieli wątpliwośc</w:t>
      </w:r>
      <w:r w:rsidR="00ED34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i, jednak podesłany przez Organizację sędzia skazał Roberta Fooxa na dożywotnie więzienie.</w:t>
      </w:r>
    </w:p>
    <w:p w:rsidR="00705C75" w:rsidRPr="00660F76" w:rsidRDefault="007C1BDE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Aby zdobyć </w:t>
      </w:r>
      <w:r w:rsidR="00705C75" w:rsidRPr="00660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wdzięczność</w:t>
      </w:r>
      <w:r w:rsidR="00AE2E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zaufanie wynalazcy</w:t>
      </w:r>
      <w:r w:rsidR="00705C75" w:rsidRPr="00660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kapral Mendele uwolnił </w:t>
      </w:r>
      <w:r w:rsidR="00AE2E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go. Wtedy Foox </w:t>
      </w:r>
      <w:r w:rsidR="00705C75" w:rsidRPr="00660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dołączył do Organizacji.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bardzo dokładnie opisane było, jak zapr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ojektował i zbudował maszyny do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tworzenia iluzji, dzięki którym mogli </w:t>
      </w:r>
      <w:r w:rsidR="007B3F02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„zgasić”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Słońce. Wychodziło na to, że mogę zakończyć ten </w:t>
      </w:r>
      <w:r w:rsidR="007B3F02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koszmar. A mój „zmartwychwstały”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ojciec mi w tym pomoże. 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Złapałam go za ramię.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Tato, musimy to wszystko odkręcić. Musimy...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Zabić tego </w:t>
      </w:r>
      <w:r w:rsidR="00FC4FFE">
        <w:rPr>
          <w:rFonts w:ascii="Times New Roman" w:eastAsia="Times New Roman" w:hAnsi="Times New Roman" w:cs="Times New Roman"/>
          <w:sz w:val="24"/>
          <w:szCs w:val="24"/>
          <w:lang w:eastAsia="pl-PL"/>
        </w:rPr>
        <w:t>potwora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Mendele.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Ale...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Rób co chcesz!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Perfekcyjny ojciec, nie ma co. Mimo wszystko 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pobiegłam za nim. Byliśmy już w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kompletnie innym skrzydle, gdy otworzył kopnięciem jakieś drzwi.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jest...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Hitlerek upuścił papierosa. Foox na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wet się nie odezwał. Wpakował w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kaprala kilka kul. Ranny wydał zduszony okrzyk i osunął s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ię na ziemię. Zacisnęłam ręce w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pięści.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Jesteś taki sam jak oni!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krzyknęłam.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Niczym nie różnisz się od świrów, którzy zgotowali to wszystko!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Wypuścił pistolet z dłoni. Odwrócił się. </w:t>
      </w:r>
      <w:r w:rsidR="007B3F02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oczy były pełne łez. Wow, j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aka szybka zmiana.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Rosie, przepraszam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34B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zucił się w moją stronę i ob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jął mnie w pasie. Zaczął łkać w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 ramię. Chcąc nie chcąc, pogładziłam go po włosach.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stąd wyjdziemy, zechcesz być moją córką? 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tato. Zaw</w:t>
      </w:r>
      <w:r w:rsidR="00ED34BC">
        <w:rPr>
          <w:rFonts w:ascii="Times New Roman" w:eastAsia="Times New Roman" w:hAnsi="Times New Roman" w:cs="Times New Roman"/>
          <w:sz w:val="24"/>
          <w:szCs w:val="24"/>
          <w:lang w:eastAsia="pl-PL"/>
        </w:rPr>
        <w:t>sze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D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zęsiste łzy spływały również po moich policzkach.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Musimy przywrócić dawny porządek, nie?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 A nawet wiem jak.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C75" w:rsidRPr="00660F76" w:rsidRDefault="00705C75" w:rsidP="00CA165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Konsoleta wyglądała wspaniale. Tysiące różnorodnych guzików, </w:t>
      </w:r>
      <w:r w:rsidR="007B3F02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dinksów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, wihajstrów i przerzutni migotały w prawie białym świetle lamp. Srebrny ekran górował nad salką. Nieziemski efekt psuł tylko operator z rozbitą głową, leżący na podłodze. 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Foox z prędkością światła naciskał różne przyciski. Na ekranie pojawiały się symbole, których nie rozumiałam. Po chwili grzebania</w:t>
      </w:r>
      <w:r w:rsidR="00ED3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maszynie</w:t>
      </w:r>
      <w:r w:rsidRPr="00660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odwrócił się do mnie.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Ustawię autodestrukcję na pół godziny. Po takim czasie spokojnie się wydostaniemy i zdążymy odejść kilka kilometrów </w:t>
      </w:r>
      <w:r w:rsidRPr="00660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powiedział.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Musimy wrócić po więźniów.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 nie ma żadnych więźniów. Żadnych nigdy nie braliśmy.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celi siedziałam z jednym chłopakiem. Proszę, nie możemy go tak zostawić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34B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robiłam maślane oczy.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Dobra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westchnął.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Trzydzieści pięć minut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34B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aci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snął jeszcze kilka guzików i na 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ekranie pojawił się licznik.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Idziemy.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C75" w:rsidRPr="00660F76" w:rsidRDefault="00705C75" w:rsidP="00CA165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lochami stał strażnik. Oczywiście zadawał za dużo pytań. Jego krew zalała całą podłogę. My spokojnie weszliśmy do korytarza z celami. Faktycznie, wszystkie były puste, oprócz ostatniej. Gdy dopadłam krat, Samuel siedział skulony w kącie.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wróciłaś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 zdziwiony, wstając.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Wiejemy. Bez żadnych postojów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odparłam szybko. Foox otworzył celę przy pomocy konsolety. Dante wyszedł. Dopiero gdy wszedł w światło, zobaczyłam świeżą bliznę na jego twarzy.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ci...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teraz, Rosie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przerwał mi tata.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nam dwadzieścia dwie minuty.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Pośpiesznie ruszyliśmy przed siebie. Samuel kulał.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możesz iść szybciej?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poganiał go oficer. Byliśmy już na korytarzu.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jak pan myśli? Jakaś wariatka </w:t>
      </w:r>
      <w:r w:rsidR="00896970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jeździła mi scyzorykiem po skórze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. Robiłaby to dłużej, gdyby nie została pilnie wezwana.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Biedactwo.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Pewnie kapral Rousseau. Ma podobne zainteresowania do Mendele.</w:t>
      </w:r>
    </w:p>
    <w:p w:rsidR="00705C75" w:rsidRPr="00660F76" w:rsidRDefault="00896970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Ni z tego ni z owego u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słyszeliśmy stukot obcasów.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mnie mówisz, Foox?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nie. Nie, nie, nie. Stały tam. Heather z bandażem na głowie i inna kobieta, blondynka z tatuażem czaszki na całej twarzy. Tata zacisnął pięści.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udało mi się wtedy, </w:t>
      </w:r>
      <w:r w:rsidR="00D4488D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w sumie dobrze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. Obiecałam Aurore, że pozw</w:t>
      </w:r>
      <w:r w:rsidR="00FC4FFE">
        <w:rPr>
          <w:rFonts w:ascii="Times New Roman" w:eastAsia="Times New Roman" w:hAnsi="Times New Roman" w:cs="Times New Roman"/>
          <w:sz w:val="24"/>
          <w:szCs w:val="24"/>
          <w:lang w:eastAsia="pl-PL"/>
        </w:rPr>
        <w:t>olę się jej pobawić z więźniami – wycedziła Heather.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pozwolę ci na to, </w:t>
      </w:r>
      <w:r w:rsidR="00D4488D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ladacznic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o!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krzyknął Foox. Wymierzył w nie z pistoletu. Nacisnął spust. Pierwszy nabój wyleciał i uderzył w ścianę, następny już nie. Magazynek był pusty.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Heather i Aurore spojrzały po sobie, po czym zaśmiały się złowieszczo.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Już po ciebie idę, kotku!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Wytatuowana skoczyła na Samuela ze szpadą. Ojciec rzucił się mu</w:t>
      </w:r>
      <w:r w:rsidR="00ED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ED34BC">
        <w:rPr>
          <w:rFonts w:ascii="Times New Roman" w:eastAsia="Times New Roman" w:hAnsi="Times New Roman" w:cs="Times New Roman"/>
          <w:sz w:val="24"/>
          <w:szCs w:val="24"/>
          <w:lang w:eastAsia="pl-PL"/>
        </w:rPr>
        <w:t>omo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c. Mnie zaatakowała Heather.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8D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ie żyjesz!</w:t>
      </w:r>
      <w:r w:rsidR="00FC4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krzyknęła złowieszczo.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Cofnęłam się o kilka kroków. Na moje szczęś</w:t>
      </w:r>
      <w:r w:rsidR="00FC4FFE">
        <w:rPr>
          <w:rFonts w:ascii="Times New Roman" w:eastAsia="Times New Roman" w:hAnsi="Times New Roman" w:cs="Times New Roman"/>
          <w:sz w:val="24"/>
          <w:szCs w:val="24"/>
          <w:lang w:eastAsia="pl-PL"/>
        </w:rPr>
        <w:t>cie na całej długości korytarza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ściany były przyczepione drewniane kije, być może w formie dekoracji lub ochrony. Bez trudu oderwałam jeden i stanęłam przed dawną przyjaciółką. Jeszcze coś do mnie krzyczała, ale puściłam jej słowa mimo uszu. Musiałam skupić się na walce. Walka była wyrównana: Heather miała broń, a ja szlifowane od dzieciństwa umieję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tności. Próbowałam uderzyć ją w 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dłoń, by wypuściła szpadę, albo w jakikolwiek inny sposób zadać jej obrażenia, </w:t>
      </w:r>
      <w:r w:rsidR="00D4488D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mój cios parowała. W końcu uderzyła z całej siły i wytrąciła mi kij z ręki. Aby nie nabić się na ostrze, cofnęłam się o krok. Oczywiście musiałam potknąć się o własne nogi </w:t>
      </w:r>
      <w:r w:rsidR="00160E11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chwili leżałam już jak długa na ziemi. Heather stanęła nade mną.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Zawsze byłam od ciebie lepsza. Teraz cię zabiję!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wysyczała i uniosła szpadę nad głowę. Już miała ją opuścić, gdy tata przywalił jej rękojeścią pistoletu o tył głowy. Przygniotła mnie. Szpada wbiła się w podłogę kilka centymetrów od mojej głowy.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E3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Rosie, szybko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Foox </w:t>
      </w:r>
      <w:r w:rsidR="00D4488D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zepchnął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ciało</w:t>
      </w:r>
      <w:r w:rsidR="00FC4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Heather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pomógł mi wstać.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Siedem minut!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Rzuciliśmy się </w:t>
      </w:r>
      <w:r w:rsidR="00D4488D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biegiem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Sześć minut...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Mijaliśmy coraz więcej drzwi.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8D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Trzy minuty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Dopadliśmy wielkich wrót. Za pomocą karty Heather tata je otworzył. Świeży</w:t>
      </w:r>
      <w:r w:rsidR="002E3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podmuch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wiatr</w:t>
      </w:r>
      <w:r w:rsidR="002E38A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uderzył mnie w twarz. Tak długo na to czekałam!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Wybiegliśmy. Zaczynało brakować mi oddechu, ale wiedziałam, że jeśli nie</w:t>
      </w:r>
      <w:r w:rsidR="002E3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znajdę się w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odpowiedniej odległości, umrę. 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Wybuch odrzucił nas na kilka metrów. Uderzyłam o coś głową. Straciłam przytomność.</w:t>
      </w:r>
    </w:p>
    <w:p w:rsidR="00705C75" w:rsidRPr="00660F76" w:rsidRDefault="00705C75" w:rsidP="00CA165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C75" w:rsidRPr="00660F76" w:rsidRDefault="00705C75" w:rsidP="00CA165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Vic? Vic, obudź się!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38A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toś potrząsał za moje r</w:t>
      </w:r>
      <w:r w:rsidR="00F466D2">
        <w:rPr>
          <w:rFonts w:ascii="Times New Roman" w:eastAsia="Times New Roman" w:hAnsi="Times New Roman" w:cs="Times New Roman"/>
          <w:sz w:val="24"/>
          <w:szCs w:val="24"/>
          <w:lang w:eastAsia="pl-PL"/>
        </w:rPr>
        <w:t>amiona. Rozchyliłam powieki, co </w:t>
      </w:r>
      <w:bookmarkStart w:id="0" w:name="_GoBack"/>
      <w:bookmarkEnd w:id="0"/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dość trudne, bo słońce raziło w oczy. Samuel pochylał się nade mną i uśmiechał się szeroko.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Udało się, udało!</w:t>
      </w:r>
    </w:p>
    <w:p w:rsidR="00705C75" w:rsidRPr="00660F76" w:rsidRDefault="00705C75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Rozejrzałam się. Wielki budynek zamienił się w zgl</w:t>
      </w:r>
      <w:r w:rsidR="00D4488D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iszcza. Ponadto wszędzie leżało coś w rodzaju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dron</w:t>
      </w:r>
      <w:r w:rsidR="00D4488D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nad nami </w:t>
      </w:r>
      <w:r w:rsidR="002E38AB">
        <w:rPr>
          <w:rFonts w:ascii="Times New Roman" w:eastAsia="Times New Roman" w:hAnsi="Times New Roman" w:cs="Times New Roman"/>
          <w:sz w:val="24"/>
          <w:szCs w:val="24"/>
          <w:lang w:eastAsia="pl-PL"/>
        </w:rPr>
        <w:t>świeci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ło słońce. Nie mogłam się na nie napatrzeć.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Moja maszyna stworzyła iluzję braku słońca na całą Wielką Brytanię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 siedzący w pobliżu ojciec.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Samuelu, jak twoja noga?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Mogłoby być lepiej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odrzekł chłopak.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dzisiaj już nic nie popsuje mi humoru.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E3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 jest tak pięknie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38A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siadłam koło niego i położyłam mu głowę na ramieniu.</w:t>
      </w:r>
    </w:p>
    <w:p w:rsidR="00705C75" w:rsidRPr="00660F76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Czyli tamto, w celi, jednak coś znaczyło? </w:t>
      </w: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zapytał.</w:t>
      </w:r>
    </w:p>
    <w:p w:rsidR="00705C75" w:rsidRDefault="00160E11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05C75" w:rsidRPr="0066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Oczywiście, że tak, głuptasku.</w:t>
      </w:r>
    </w:p>
    <w:p w:rsidR="00CA165E" w:rsidRDefault="00CA165E" w:rsidP="00CA16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165E" w:rsidRDefault="00CA165E" w:rsidP="00CA165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165E" w:rsidRDefault="00CA165E" w:rsidP="00CA165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165E" w:rsidRDefault="00CA165E" w:rsidP="00CA165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165E" w:rsidRDefault="00CA165E" w:rsidP="00CA165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Jednorożec </w:t>
      </w:r>
    </w:p>
    <w:p w:rsidR="00CA165E" w:rsidRPr="00660F76" w:rsidRDefault="00FC4FFE" w:rsidP="00CA165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(klasa trzecia g</w:t>
      </w:r>
      <w:r w:rsidR="00CA165E">
        <w:rPr>
          <w:rFonts w:ascii="Times New Roman" w:eastAsia="Times New Roman" w:hAnsi="Times New Roman" w:cs="Times New Roman"/>
          <w:sz w:val="24"/>
          <w:szCs w:val="24"/>
          <w:lang w:eastAsia="pl-PL"/>
        </w:rPr>
        <w:t>imnazjum)</w:t>
      </w:r>
    </w:p>
    <w:p w:rsidR="00E64718" w:rsidRPr="00896970" w:rsidRDefault="00E64718" w:rsidP="00CA16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64718" w:rsidRPr="00896970" w:rsidSect="002B47D6">
      <w:footerReference w:type="default" r:id="rId6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A96" w:rsidRDefault="009F4A96" w:rsidP="00896970">
      <w:pPr>
        <w:spacing w:after="0" w:line="240" w:lineRule="auto"/>
      </w:pPr>
      <w:r>
        <w:separator/>
      </w:r>
    </w:p>
  </w:endnote>
  <w:endnote w:type="continuationSeparator" w:id="0">
    <w:p w:rsidR="009F4A96" w:rsidRDefault="009F4A96" w:rsidP="0089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85812"/>
      <w:docPartObj>
        <w:docPartGallery w:val="Page Numbers (Bottom of Page)"/>
        <w:docPartUnique/>
      </w:docPartObj>
    </w:sdtPr>
    <w:sdtContent>
      <w:p w:rsidR="00E17366" w:rsidRDefault="00E17366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F846D8" w:rsidRPr="00F846D8">
          <w:fldChar w:fldCharType="begin"/>
        </w:r>
        <w:r>
          <w:instrText xml:space="preserve"> PAGE    \* MERGEFORMAT </w:instrText>
        </w:r>
        <w:r w:rsidR="00F846D8" w:rsidRPr="00F846D8">
          <w:fldChar w:fldCharType="separate"/>
        </w:r>
        <w:r w:rsidR="00B05F48" w:rsidRPr="00B05F48">
          <w:rPr>
            <w:rFonts w:asciiTheme="majorHAnsi" w:hAnsiTheme="majorHAnsi"/>
            <w:noProof/>
            <w:sz w:val="28"/>
            <w:szCs w:val="28"/>
          </w:rPr>
          <w:t>1</w:t>
        </w:r>
        <w:r w:rsidR="00F846D8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E17366" w:rsidRDefault="00E173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A96" w:rsidRDefault="009F4A96" w:rsidP="00896970">
      <w:pPr>
        <w:spacing w:after="0" w:line="240" w:lineRule="auto"/>
      </w:pPr>
      <w:r>
        <w:separator/>
      </w:r>
    </w:p>
  </w:footnote>
  <w:footnote w:type="continuationSeparator" w:id="0">
    <w:p w:rsidR="009F4A96" w:rsidRDefault="009F4A96" w:rsidP="00896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4AB"/>
    <w:rsid w:val="00046DB6"/>
    <w:rsid w:val="00054527"/>
    <w:rsid w:val="00113CB1"/>
    <w:rsid w:val="00124517"/>
    <w:rsid w:val="0014125D"/>
    <w:rsid w:val="00160E11"/>
    <w:rsid w:val="001659CA"/>
    <w:rsid w:val="001A0B0C"/>
    <w:rsid w:val="002534AB"/>
    <w:rsid w:val="00283347"/>
    <w:rsid w:val="002B47D6"/>
    <w:rsid w:val="002E38AB"/>
    <w:rsid w:val="002E65CB"/>
    <w:rsid w:val="00331A55"/>
    <w:rsid w:val="00340B43"/>
    <w:rsid w:val="00370E7D"/>
    <w:rsid w:val="005E74C5"/>
    <w:rsid w:val="005F4BD6"/>
    <w:rsid w:val="00660F76"/>
    <w:rsid w:val="006E10D8"/>
    <w:rsid w:val="00705C75"/>
    <w:rsid w:val="00711D8D"/>
    <w:rsid w:val="00796300"/>
    <w:rsid w:val="007B3F02"/>
    <w:rsid w:val="007C0717"/>
    <w:rsid w:val="007C1BDE"/>
    <w:rsid w:val="0080312B"/>
    <w:rsid w:val="00811ADF"/>
    <w:rsid w:val="0085759D"/>
    <w:rsid w:val="00885511"/>
    <w:rsid w:val="00896970"/>
    <w:rsid w:val="008A1355"/>
    <w:rsid w:val="009F4A96"/>
    <w:rsid w:val="00AD391D"/>
    <w:rsid w:val="00AE2EC4"/>
    <w:rsid w:val="00B05F48"/>
    <w:rsid w:val="00B70242"/>
    <w:rsid w:val="00B835CA"/>
    <w:rsid w:val="00BF23AC"/>
    <w:rsid w:val="00C407CA"/>
    <w:rsid w:val="00C4252C"/>
    <w:rsid w:val="00CA165E"/>
    <w:rsid w:val="00CA5DB4"/>
    <w:rsid w:val="00CC0A3A"/>
    <w:rsid w:val="00D4488D"/>
    <w:rsid w:val="00D90952"/>
    <w:rsid w:val="00DC4003"/>
    <w:rsid w:val="00E17366"/>
    <w:rsid w:val="00E23BAC"/>
    <w:rsid w:val="00E35959"/>
    <w:rsid w:val="00E64718"/>
    <w:rsid w:val="00E740D2"/>
    <w:rsid w:val="00ED34BC"/>
    <w:rsid w:val="00F466D2"/>
    <w:rsid w:val="00F846D8"/>
    <w:rsid w:val="00FC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1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0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970"/>
  </w:style>
  <w:style w:type="paragraph" w:styleId="Stopka">
    <w:name w:val="footer"/>
    <w:basedOn w:val="Normalny"/>
    <w:link w:val="StopkaZnak"/>
    <w:uiPriority w:val="99"/>
    <w:unhideWhenUsed/>
    <w:rsid w:val="0089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970"/>
  </w:style>
  <w:style w:type="paragraph" w:styleId="Tytu">
    <w:name w:val="Title"/>
    <w:basedOn w:val="Normalny"/>
    <w:next w:val="Normalny"/>
    <w:link w:val="TytuZnak"/>
    <w:uiPriority w:val="10"/>
    <w:qFormat/>
    <w:rsid w:val="00160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0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intensywne">
    <w:name w:val="Intense Reference"/>
    <w:basedOn w:val="Domylnaczcionkaakapitu"/>
    <w:uiPriority w:val="32"/>
    <w:qFormat/>
    <w:rsid w:val="00160E11"/>
    <w:rPr>
      <w:b/>
      <w:bCs/>
      <w:smallCaps/>
      <w:color w:val="C0504D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160E11"/>
    <w:rPr>
      <w:smallCaps/>
      <w:color w:val="C0504D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0E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0E11"/>
    <w:rPr>
      <w:b/>
      <w:bCs/>
      <w:i/>
      <w:iCs/>
      <w:color w:val="4F81BD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160E1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60E11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160E11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160E11"/>
    <w:rPr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160E11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0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60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60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4947</Words>
  <Characters>29683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2017-02-13T18:47:00Z</cp:lastPrinted>
  <dcterms:created xsi:type="dcterms:W3CDTF">2017-02-19T15:46:00Z</dcterms:created>
  <dcterms:modified xsi:type="dcterms:W3CDTF">2017-02-26T14:02:00Z</dcterms:modified>
</cp:coreProperties>
</file>